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38953" w:themeColor="background2" w:themeShade="7F"/>
  <w:body>
    <w:p w:rsidR="00BA4E15" w:rsidRPr="00772BF6" w:rsidRDefault="0081136F" w:rsidP="00772BF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50.5pt;margin-top:189.95pt;width:175.55pt;height:223.85pt;z-index:251673600" filled="f" stroked="f">
            <v:textbox>
              <w:txbxContent>
                <w:p w:rsidR="00461392" w:rsidRPr="0081136F" w:rsidRDefault="00F63956" w:rsidP="0081136F">
                  <w:pPr>
                    <w:jc w:val="center"/>
                    <w:rPr>
                      <w:b/>
                      <w:sz w:val="32"/>
                      <w:szCs w:val="26"/>
                    </w:rPr>
                  </w:pPr>
                  <w:r>
                    <w:rPr>
                      <w:b/>
                      <w:sz w:val="32"/>
                      <w:szCs w:val="26"/>
                    </w:rPr>
                    <w:t xml:space="preserve">Step into </w:t>
                  </w:r>
                  <w:r w:rsidR="00461392" w:rsidRPr="0081136F">
                    <w:rPr>
                      <w:b/>
                      <w:sz w:val="32"/>
                      <w:szCs w:val="26"/>
                    </w:rPr>
                    <w:t>Business</w:t>
                  </w:r>
                </w:p>
                <w:p w:rsidR="00461392" w:rsidRPr="00A65B4E" w:rsidRDefault="00461392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Finance start up</w:t>
                  </w:r>
                </w:p>
                <w:p w:rsidR="00461392" w:rsidRPr="00A65B4E" w:rsidRDefault="00461392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Buy a business</w:t>
                  </w:r>
                </w:p>
                <w:p w:rsidR="00461392" w:rsidRPr="00A65B4E" w:rsidRDefault="00461392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Buy a finance</w:t>
                  </w:r>
                </w:p>
                <w:p w:rsidR="00461392" w:rsidRPr="00A65B4E" w:rsidRDefault="002C44B8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Find a mentor</w:t>
                  </w:r>
                </w:p>
                <w:p w:rsidR="002C44B8" w:rsidRPr="00A65B4E" w:rsidRDefault="002C44B8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Name your business</w:t>
                  </w:r>
                </w:p>
                <w:p w:rsidR="002C44B8" w:rsidRPr="00A65B4E" w:rsidRDefault="002C44B8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Choose a structure</w:t>
                  </w:r>
                </w:p>
                <w:p w:rsidR="002C44B8" w:rsidRPr="00A65B4E" w:rsidRDefault="002C44B8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Protect your ideas</w:t>
                  </w:r>
                </w:p>
                <w:p w:rsidR="002C44B8" w:rsidRPr="00A65B4E" w:rsidRDefault="002C44B8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Get license and permits</w:t>
                  </w:r>
                </w:p>
                <w:p w:rsidR="002C44B8" w:rsidRPr="00A65B4E" w:rsidRDefault="002C44B8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Pick a location</w:t>
                  </w:r>
                </w:p>
                <w:p w:rsidR="002C44B8" w:rsidRPr="00A65B4E" w:rsidRDefault="002C44B8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Lease equipment</w:t>
                  </w:r>
                </w:p>
                <w:p w:rsidR="002C44B8" w:rsidRDefault="002C44B8" w:rsidP="002C44B8">
                  <w:pPr>
                    <w:pStyle w:val="ListParagraph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318.95pt;margin-top:189.95pt;width:182.55pt;height:276.8pt;z-index:251674624" filled="f" stroked="f">
            <v:textbox>
              <w:txbxContent>
                <w:p w:rsidR="002C44B8" w:rsidRPr="00461392" w:rsidRDefault="00F63956" w:rsidP="0081136F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32"/>
                      <w:szCs w:val="26"/>
                    </w:rPr>
                    <w:t>B</w:t>
                  </w:r>
                  <w:r w:rsidR="002C44B8" w:rsidRPr="0081136F">
                    <w:rPr>
                      <w:b/>
                      <w:sz w:val="32"/>
                      <w:szCs w:val="26"/>
                    </w:rPr>
                    <w:t>usiness</w:t>
                  </w:r>
                  <w:r>
                    <w:rPr>
                      <w:b/>
                      <w:sz w:val="32"/>
                      <w:szCs w:val="26"/>
                    </w:rPr>
                    <w:t xml:space="preserve"> Management</w:t>
                  </w:r>
                  <w:r w:rsidR="002C44B8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:rsidR="002C44B8" w:rsidRPr="00A65B4E" w:rsidRDefault="002C44B8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Finance start up</w:t>
                  </w:r>
                </w:p>
                <w:p w:rsidR="002C44B8" w:rsidRPr="00A65B4E" w:rsidRDefault="002C44B8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Buy a business</w:t>
                  </w:r>
                </w:p>
                <w:p w:rsidR="002C44B8" w:rsidRPr="00A65B4E" w:rsidRDefault="002C44B8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Buy a finance</w:t>
                  </w:r>
                </w:p>
                <w:p w:rsidR="002C44B8" w:rsidRPr="00A65B4E" w:rsidRDefault="002C44B8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Find a mentor</w:t>
                  </w:r>
                </w:p>
                <w:p w:rsidR="002C44B8" w:rsidRPr="00A65B4E" w:rsidRDefault="002C44B8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Name your business</w:t>
                  </w:r>
                </w:p>
                <w:p w:rsidR="002C44B8" w:rsidRPr="00A65B4E" w:rsidRDefault="002C44B8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Choose a structure</w:t>
                  </w:r>
                </w:p>
                <w:p w:rsidR="002C44B8" w:rsidRPr="008B0354" w:rsidRDefault="002C44B8" w:rsidP="008B035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Protect your ideas</w:t>
                  </w:r>
                </w:p>
                <w:p w:rsidR="002C44B8" w:rsidRPr="00A65B4E" w:rsidRDefault="002C44B8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Pick a location</w:t>
                  </w:r>
                </w:p>
                <w:p w:rsidR="002C44B8" w:rsidRPr="00A65B4E" w:rsidRDefault="002C44B8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Lease equipment</w:t>
                  </w:r>
                </w:p>
                <w:p w:rsidR="002C44B8" w:rsidRPr="00A65B4E" w:rsidRDefault="002C44B8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Finance start up</w:t>
                  </w:r>
                </w:p>
                <w:p w:rsidR="002C44B8" w:rsidRPr="00A65B4E" w:rsidRDefault="002C44B8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Buy a business</w:t>
                  </w:r>
                </w:p>
                <w:p w:rsidR="002C44B8" w:rsidRPr="00A65B4E" w:rsidRDefault="002C44B8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Find a mentor</w:t>
                  </w:r>
                </w:p>
                <w:p w:rsidR="002C44B8" w:rsidRPr="00A65B4E" w:rsidRDefault="002C44B8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Name your business</w:t>
                  </w:r>
                </w:p>
                <w:p w:rsidR="002C44B8" w:rsidRPr="00A65B4E" w:rsidRDefault="002C44B8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Choose a structure</w:t>
                  </w:r>
                </w:p>
              </w:txbxContent>
            </v:textbox>
          </v:shape>
        </w:pict>
      </w:r>
      <w:r w:rsidR="00190785">
        <w:rPr>
          <w:noProof/>
        </w:rPr>
        <w:pict>
          <v:shape id="_x0000_s1040" type="#_x0000_t202" style="position:absolute;margin-left:-62.05pt;margin-top:-35.6pt;width:770.9pt;height:58.75pt;z-index:251678720" filled="f" stroked="f">
            <v:textbox>
              <w:txbxContent>
                <w:p w:rsidR="003140B8" w:rsidRPr="00190785" w:rsidRDefault="003140B8" w:rsidP="00190785">
                  <w:pPr>
                    <w:jc w:val="center"/>
                    <w:rPr>
                      <w:b/>
                      <w:smallCaps/>
                      <w:color w:val="FFFF00"/>
                      <w:sz w:val="86"/>
                    </w:rPr>
                  </w:pPr>
                  <w:r w:rsidRPr="00190785">
                    <w:rPr>
                      <w:b/>
                      <w:smallCaps/>
                      <w:color w:val="FFFF00"/>
                      <w:sz w:val="86"/>
                    </w:rPr>
                    <w:t>Small Business Plan Template</w:t>
                  </w:r>
                </w:p>
                <w:p w:rsidR="003140B8" w:rsidRPr="00190785" w:rsidRDefault="003140B8" w:rsidP="00190785">
                  <w:pPr>
                    <w:jc w:val="center"/>
                    <w:rPr>
                      <w:b/>
                      <w:smallCaps/>
                      <w:color w:val="FFFF00"/>
                      <w:sz w:val="86"/>
                    </w:rPr>
                  </w:pPr>
                </w:p>
              </w:txbxContent>
            </v:textbox>
          </v:shape>
        </w:pict>
      </w:r>
      <w:r w:rsidR="00DA7901">
        <w:rPr>
          <w:noProof/>
        </w:rPr>
        <w:pict>
          <v:shape id="_x0000_s1042" type="#_x0000_t202" style="position:absolute;margin-left:100.9pt;margin-top:108.3pt;width:452.75pt;height:72.95pt;z-index:251679744" filled="f" stroked="f">
            <v:textbox>
              <w:txbxContent>
                <w:p w:rsidR="00DA7901" w:rsidRPr="00DA7901" w:rsidRDefault="00DA7901" w:rsidP="00DA7901">
                  <w:pPr>
                    <w:jc w:val="center"/>
                    <w:rPr>
                      <w:b/>
                      <w:sz w:val="62"/>
                      <w:szCs w:val="24"/>
                      <w:u w:val="single"/>
                    </w:rPr>
                  </w:pPr>
                  <w:r w:rsidRPr="00DA7901">
                    <w:rPr>
                      <w:b/>
                      <w:sz w:val="62"/>
                      <w:szCs w:val="24"/>
                      <w:u w:val="single"/>
                    </w:rPr>
                    <w:t>Successful Plan</w:t>
                  </w:r>
                  <w:r w:rsidR="00B57DC8">
                    <w:rPr>
                      <w:b/>
                      <w:sz w:val="62"/>
                      <w:szCs w:val="24"/>
                      <w:u w:val="single"/>
                    </w:rPr>
                    <w:t xml:space="preserve"> Tips</w:t>
                  </w:r>
                </w:p>
              </w:txbxContent>
            </v:textbox>
          </v:shape>
        </w:pict>
      </w:r>
      <w:r w:rsidR="007218FB">
        <w:rPr>
          <w:noProof/>
        </w:rPr>
        <w:pict>
          <v:shape id="_x0000_s1033" type="#_x0000_t202" style="position:absolute;margin-left:5.7pt;margin-top:189.95pt;width:158.1pt;height:115.2pt;z-index:251672576" filled="f" stroked="f">
            <v:textbox>
              <w:txbxContent>
                <w:p w:rsidR="00461392" w:rsidRPr="0081136F" w:rsidRDefault="00461392" w:rsidP="00A65B4E">
                  <w:pPr>
                    <w:ind w:firstLine="360"/>
                    <w:rPr>
                      <w:b/>
                      <w:sz w:val="32"/>
                      <w:szCs w:val="26"/>
                    </w:rPr>
                  </w:pPr>
                  <w:r w:rsidRPr="0081136F">
                    <w:rPr>
                      <w:b/>
                      <w:sz w:val="32"/>
                      <w:szCs w:val="26"/>
                    </w:rPr>
                    <w:t>Business</w:t>
                  </w:r>
                  <w:r w:rsidR="00F63956">
                    <w:rPr>
                      <w:b/>
                      <w:sz w:val="32"/>
                      <w:szCs w:val="26"/>
                    </w:rPr>
                    <w:t xml:space="preserve"> Planning</w:t>
                  </w:r>
                </w:p>
                <w:p w:rsidR="00461392" w:rsidRPr="00A65B4E" w:rsidRDefault="00461392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Get Ready</w:t>
                  </w:r>
                </w:p>
                <w:p w:rsidR="00461392" w:rsidRPr="00A65B4E" w:rsidRDefault="00461392" w:rsidP="0046139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Write a business Plan</w:t>
                  </w:r>
                </w:p>
              </w:txbxContent>
            </v:textbox>
          </v:shape>
        </w:pict>
      </w:r>
      <w:r w:rsidR="007218FB">
        <w:rPr>
          <w:noProof/>
        </w:rPr>
        <w:pict>
          <v:shape id="_x0000_s1036" type="#_x0000_t202" style="position:absolute;margin-left:485.15pt;margin-top:189.95pt;width:158.1pt;height:222.8pt;z-index:251675648" filled="f" stroked="f">
            <v:textbox>
              <w:txbxContent>
                <w:p w:rsidR="002C44B8" w:rsidRPr="0081136F" w:rsidRDefault="00F63956" w:rsidP="00A65B4E">
                  <w:pPr>
                    <w:ind w:firstLine="360"/>
                    <w:rPr>
                      <w:b/>
                      <w:sz w:val="32"/>
                      <w:szCs w:val="26"/>
                    </w:rPr>
                  </w:pPr>
                  <w:r>
                    <w:rPr>
                      <w:b/>
                      <w:sz w:val="32"/>
                      <w:szCs w:val="26"/>
                    </w:rPr>
                    <w:t>Results</w:t>
                  </w:r>
                </w:p>
                <w:p w:rsidR="002C44B8" w:rsidRPr="00A65B4E" w:rsidRDefault="002C44B8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Finance start up</w:t>
                  </w:r>
                </w:p>
                <w:p w:rsidR="002C44B8" w:rsidRPr="00A65B4E" w:rsidRDefault="002C44B8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Buy a business</w:t>
                  </w:r>
                </w:p>
                <w:p w:rsidR="002C44B8" w:rsidRPr="00A65B4E" w:rsidRDefault="002C44B8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Buy a finance</w:t>
                  </w:r>
                </w:p>
                <w:p w:rsidR="002C44B8" w:rsidRPr="00A65B4E" w:rsidRDefault="002C44B8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Find a mentor</w:t>
                  </w:r>
                </w:p>
                <w:p w:rsidR="002C44B8" w:rsidRPr="00A65B4E" w:rsidRDefault="002C44B8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Name your business</w:t>
                  </w:r>
                </w:p>
                <w:p w:rsidR="002C44B8" w:rsidRPr="00A65B4E" w:rsidRDefault="002C44B8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Choose a structure</w:t>
                  </w:r>
                </w:p>
                <w:p w:rsidR="002C44B8" w:rsidRPr="00A65B4E" w:rsidRDefault="002C44B8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Protect your ideas</w:t>
                  </w:r>
                </w:p>
                <w:p w:rsidR="002C44B8" w:rsidRPr="00A65B4E" w:rsidRDefault="002C44B8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Get license and permits</w:t>
                  </w:r>
                </w:p>
                <w:p w:rsidR="002C44B8" w:rsidRPr="00A65B4E" w:rsidRDefault="002C44B8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Pick a location</w:t>
                  </w:r>
                </w:p>
                <w:p w:rsidR="002C44B8" w:rsidRPr="00A65B4E" w:rsidRDefault="002C44B8" w:rsidP="002C44B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A65B4E">
                    <w:rPr>
                      <w:sz w:val="24"/>
                      <w:szCs w:val="24"/>
                    </w:rPr>
                    <w:t>Lease equipment</w:t>
                  </w:r>
                </w:p>
                <w:p w:rsidR="002C44B8" w:rsidRDefault="002C44B8" w:rsidP="002C44B8">
                  <w:pPr>
                    <w:pStyle w:val="ListParagraph"/>
                  </w:pPr>
                </w:p>
              </w:txbxContent>
            </v:textbox>
          </v:shape>
        </w:pict>
      </w:r>
      <w:r w:rsidR="000A0101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-78828</wp:posOffset>
            </wp:positionH>
            <wp:positionV relativeFrom="paragraph">
              <wp:posOffset>5659821</wp:posOffset>
            </wp:positionV>
            <wp:extent cx="294465" cy="331076"/>
            <wp:effectExtent l="0" t="0" r="0" b="0"/>
            <wp:wrapNone/>
            <wp:docPr id="6" name="Picture 4" descr="01318748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1874845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465" cy="331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0101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-110359</wp:posOffset>
            </wp:positionH>
            <wp:positionV relativeFrom="paragraph">
              <wp:posOffset>740979</wp:posOffset>
            </wp:positionV>
            <wp:extent cx="299545" cy="331076"/>
            <wp:effectExtent l="0" t="0" r="5255" b="0"/>
            <wp:wrapNone/>
            <wp:docPr id="5" name="Picture 4" descr="01318748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1874845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545" cy="331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0101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8040413</wp:posOffset>
            </wp:positionH>
            <wp:positionV relativeFrom="paragraph">
              <wp:posOffset>5659821</wp:posOffset>
            </wp:positionV>
            <wp:extent cx="299545" cy="331076"/>
            <wp:effectExtent l="0" t="0" r="5255" b="0"/>
            <wp:wrapNone/>
            <wp:docPr id="7" name="Picture 4" descr="01318748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1874845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545" cy="331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0101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8008882</wp:posOffset>
            </wp:positionH>
            <wp:positionV relativeFrom="paragraph">
              <wp:posOffset>740979</wp:posOffset>
            </wp:positionV>
            <wp:extent cx="294465" cy="331076"/>
            <wp:effectExtent l="0" t="0" r="0" b="0"/>
            <wp:wrapNone/>
            <wp:docPr id="8" name="Picture 4" descr="01318748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1874845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465" cy="331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0101">
        <w:rPr>
          <w:noProof/>
        </w:rPr>
        <w:pict>
          <v:rect id="_x0000_s1028" style="position:absolute;margin-left:-8.6pt;margin-top:57.95pt;width:670.25pt;height:418.75pt;z-index:251660288;mso-position-horizontal-relative:text;mso-position-vertical-relative:text" fillcolor="#f2dbdb [661]" strokecolor="#e5b8b7 [1301]"/>
        </w:pict>
      </w:r>
      <w:r w:rsidR="00587783">
        <w:rPr>
          <w:noProof/>
          <w:lang w:eastAsia="zh-TW"/>
        </w:rPr>
        <w:pict>
          <v:rect id="_x0000_s1039" style="position:absolute;margin-left:752.65pt;margin-top:0;width:792.65pt;height:129.95pt;rotation:-360;z-index:251677696;mso-position-horizontal:right;mso-position-horizontal-relative:page;mso-position-vertical:top;mso-position-vertical-relative:page;mso-height-relative:margin" o:allowincell="f" fillcolor="#943634 [2405]" stroked="f">
            <v:imagedata embosscolor="shadow add(51)"/>
            <v:shadow type="perspective" opacity=".5" origin=",.5" offset="17pt,-52pt" offset2="34pt,-104pt" matrix=",,,-1"/>
            <v:textbox style="mso-next-textbox:#_x0000_s1039" inset=",1in,1in,7.2pt">
              <w:txbxContent>
                <w:p w:rsidR="00587783" w:rsidRPr="00587783" w:rsidRDefault="00587783" w:rsidP="00587783">
                  <w:pPr>
                    <w:rPr>
                      <w:szCs w:val="40"/>
                    </w:rPr>
                  </w:pPr>
                </w:p>
              </w:txbxContent>
            </v:textbox>
            <w10:wrap type="square" anchorx="page" anchory="page"/>
          </v:rect>
        </w:pict>
      </w:r>
    </w:p>
    <w:sectPr w:rsidR="00BA4E15" w:rsidRPr="00772BF6" w:rsidSect="00772B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F51C3"/>
    <w:multiLevelType w:val="hybridMultilevel"/>
    <w:tmpl w:val="6A4202EC"/>
    <w:lvl w:ilvl="0" w:tplc="95E29D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2BF6"/>
    <w:rsid w:val="000A0101"/>
    <w:rsid w:val="000C637C"/>
    <w:rsid w:val="000E2174"/>
    <w:rsid w:val="000E24CE"/>
    <w:rsid w:val="00190785"/>
    <w:rsid w:val="002C44B8"/>
    <w:rsid w:val="002F53B9"/>
    <w:rsid w:val="003140B8"/>
    <w:rsid w:val="00461392"/>
    <w:rsid w:val="00587783"/>
    <w:rsid w:val="005E7584"/>
    <w:rsid w:val="00673443"/>
    <w:rsid w:val="007218FB"/>
    <w:rsid w:val="00723627"/>
    <w:rsid w:val="00772BF6"/>
    <w:rsid w:val="0081136F"/>
    <w:rsid w:val="008B0354"/>
    <w:rsid w:val="008C31B4"/>
    <w:rsid w:val="009037D2"/>
    <w:rsid w:val="009B5F22"/>
    <w:rsid w:val="00A65B4E"/>
    <w:rsid w:val="00A824D3"/>
    <w:rsid w:val="00B57DC8"/>
    <w:rsid w:val="00B947E7"/>
    <w:rsid w:val="00BA4E15"/>
    <w:rsid w:val="00CC6831"/>
    <w:rsid w:val="00DA7901"/>
    <w:rsid w:val="00F6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61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3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www.plantemplatefree.com</dc:creator>
  <cp:keywords/>
  <dc:description/>
  <cp:lastModifiedBy>Abid Farooq</cp:lastModifiedBy>
  <cp:revision>24</cp:revision>
  <dcterms:created xsi:type="dcterms:W3CDTF">2010-09-21T10:30:00Z</dcterms:created>
  <dcterms:modified xsi:type="dcterms:W3CDTF">2011-06-08T11:00:00Z</dcterms:modified>
</cp:coreProperties>
</file>